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E00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14:paraId="7C2C67A6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4E9135DA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33CBD16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14:paraId="2D2E054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</w:p>
    <w:p w14:paraId="598D8E52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2699C09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737E7B21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14:paraId="5646A11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</w:p>
    <w:p w14:paraId="6E9FC6C0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536C48" w:rsidRPr="00536C48" w14:paraId="3CD581FC" w14:textId="77777777" w:rsidTr="00FE47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9F34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202D49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277B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14:paraId="65E87464" w14:textId="77777777" w:rsid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C603FC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4E74F" w14:textId="77777777" w:rsidR="0063102D" w:rsidRDefault="0063102D" w:rsidP="0063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14:paraId="0FFAC101" w14:textId="77777777" w:rsidR="0063102D" w:rsidRDefault="00C30285" w:rsidP="0063102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в рамках Единой Концепции </w:t>
      </w:r>
      <w:r w:rsidR="0063102D">
        <w:rPr>
          <w:b/>
          <w:color w:val="000000"/>
          <w:sz w:val="28"/>
          <w:szCs w:val="27"/>
        </w:rPr>
        <w:t xml:space="preserve"> духовно-нравственного воспитания и развития подрастающего поколения ЧР</w:t>
      </w:r>
    </w:p>
    <w:p w14:paraId="21CB0E38" w14:textId="73E4208E" w:rsidR="0063102D" w:rsidRDefault="00214D1E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DD23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-й квартал 20</w:t>
      </w:r>
      <w:r w:rsidR="00DD23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C30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</w:p>
    <w:p w14:paraId="05ED3F6E" w14:textId="77777777"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40"/>
        <w:gridCol w:w="4065"/>
        <w:gridCol w:w="2684"/>
        <w:gridCol w:w="2782"/>
      </w:tblGrid>
      <w:tr w:rsidR="0063102D" w14:paraId="7431036E" w14:textId="77777777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491" w14:textId="77777777" w:rsidR="0063102D" w:rsidRPr="002A4785" w:rsidRDefault="0063102D" w:rsidP="00F9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C511" w14:textId="77777777"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D05A" w14:textId="77777777"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E8DB" w14:textId="77777777"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D230C" w14:paraId="6BF728DA" w14:textId="77777777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16A" w14:textId="77777777" w:rsidR="00DD230C" w:rsidRDefault="00DD230C" w:rsidP="00DD2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9CB7C" w14:textId="77777777" w:rsidR="00DD230C" w:rsidRDefault="00DD230C" w:rsidP="00DD2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BD683" w14:textId="01705501" w:rsidR="00DD230C" w:rsidRPr="002A4785" w:rsidRDefault="00DD230C" w:rsidP="00DD2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D84" w14:textId="03E72504" w:rsidR="00DD230C" w:rsidRPr="002A4785" w:rsidRDefault="00DD230C" w:rsidP="00DD2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беседа с коллективом театра о необходимости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  </w:t>
            </w:r>
            <w:r w:rsidRPr="001D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  <w:proofErr w:type="gramEnd"/>
            <w:r w:rsidRPr="001D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соответствовать в поведении нормам национальных традиций и обычаев,</w:t>
            </w:r>
            <w:r w:rsidRPr="001D5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форму одежды, отвечающей нормам служебной и вайнахской этики.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7F6" w14:textId="77777777" w:rsidR="00DD230C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B69F24" w14:textId="77777777" w:rsidR="00DD230C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03F974" w14:textId="77777777" w:rsidR="00DD230C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8594A9" w14:textId="75CB1857" w:rsidR="00DD230C" w:rsidRPr="00474F73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14:paraId="58A4CFBD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14:paraId="4C41AB8C" w14:textId="45C27647" w:rsidR="00DD230C" w:rsidRPr="002A4785" w:rsidRDefault="00DD230C" w:rsidP="00DD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BDB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0C723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456BE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0865F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E5EF55A" w14:textId="12DFD211" w:rsidR="00DD230C" w:rsidRPr="002A4785" w:rsidRDefault="00DD230C" w:rsidP="00DD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  <w:tr w:rsidR="00DD230C" w14:paraId="0FB1845A" w14:textId="77777777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83C" w14:textId="77777777" w:rsidR="00DD230C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D860E" w14:textId="4FBCF5E7" w:rsidR="00DD230C" w:rsidRPr="005271F4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7EB" w14:textId="77777777" w:rsidR="00DD230C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C7A8F" w14:textId="61FECF50" w:rsidR="00DD230C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юными зрителями «Будем добрыми и человечными.</w:t>
            </w:r>
          </w:p>
          <w:p w14:paraId="0026B7FD" w14:textId="77777777" w:rsidR="00DD230C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D1816" w14:textId="77777777" w:rsidR="00DD230C" w:rsidRPr="005271F4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028" w14:textId="77777777" w:rsidR="00DD230C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41306E" w14:textId="49862E9B" w:rsidR="00DD230C" w:rsidRPr="00474F73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20.02.2020, 1</w:t>
            </w:r>
            <w:r w:rsidRPr="00536C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14:paraId="4DEBB3E4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11A0D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14:paraId="363157F7" w14:textId="77777777" w:rsidR="00DD230C" w:rsidRPr="005271F4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025" w14:textId="77777777" w:rsidR="00DD230C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D34DF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14:paraId="0CC22927" w14:textId="77777777" w:rsidR="00DD230C" w:rsidRPr="005271F4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  <w:tr w:rsidR="00DD230C" w14:paraId="50F10D99" w14:textId="77777777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1F5" w14:textId="77777777" w:rsidR="00DD230C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399A" w14:textId="6950F61E" w:rsidR="00DD230C" w:rsidRPr="005271F4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8AB" w14:textId="77777777" w:rsidR="00DD230C" w:rsidRDefault="00DD230C" w:rsidP="00DD230C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14:paraId="3C0ABC27" w14:textId="77777777" w:rsidR="00DD230C" w:rsidRPr="00536C48" w:rsidRDefault="00DD230C" w:rsidP="00DD230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Выездная лекция «Нравственность-сила нации</w:t>
            </w:r>
            <w:r w:rsidRPr="00536C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».</w:t>
            </w:r>
          </w:p>
          <w:p w14:paraId="02E0EA74" w14:textId="77777777" w:rsidR="00DD230C" w:rsidRPr="002A4785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628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80FC" w14:textId="556EFF9D" w:rsidR="00DD230C" w:rsidRPr="00474F73" w:rsidRDefault="00DD230C" w:rsidP="00DD23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05.03.2020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11</w:t>
            </w:r>
            <w:r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14:paraId="41DC13B6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D054F" w14:textId="591ABCB4" w:rsidR="00DD230C" w:rsidRPr="005271F4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-Мартан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985" w14:textId="77777777" w:rsidR="00DD230C" w:rsidRDefault="00DD230C" w:rsidP="00DD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FCAA4" w14:textId="77777777" w:rsidR="00DD230C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14:paraId="719DE1EC" w14:textId="77777777" w:rsidR="00DD230C" w:rsidRPr="005271F4" w:rsidRDefault="00DD230C" w:rsidP="00D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</w:tbl>
    <w:p w14:paraId="4AA391F4" w14:textId="77777777" w:rsidR="00C30285" w:rsidRDefault="00C30285" w:rsidP="0063102D"/>
    <w:p w14:paraId="002322A6" w14:textId="77777777" w:rsidR="00C30285" w:rsidRDefault="00C30285" w:rsidP="002A4785">
      <w:pPr>
        <w:spacing w:after="0" w:line="240" w:lineRule="auto"/>
        <w:jc w:val="center"/>
      </w:pPr>
    </w:p>
    <w:p w14:paraId="727837CC" w14:textId="77777777" w:rsidR="00DD230C" w:rsidRDefault="00DD230C" w:rsidP="002A4785">
      <w:pPr>
        <w:spacing w:after="0" w:line="240" w:lineRule="auto"/>
        <w:jc w:val="center"/>
      </w:pPr>
    </w:p>
    <w:p w14:paraId="73D1AB17" w14:textId="77777777" w:rsidR="005A212D" w:rsidRDefault="005A212D" w:rsidP="002A4785">
      <w:pPr>
        <w:spacing w:after="0" w:line="240" w:lineRule="auto"/>
        <w:jc w:val="center"/>
      </w:pPr>
    </w:p>
    <w:p w14:paraId="4D9D8C16" w14:textId="77777777" w:rsidR="0063102D" w:rsidRPr="00EB511D" w:rsidRDefault="00C30285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="0063102D"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14:paraId="30141637" w14:textId="77777777" w:rsidR="005271F4" w:rsidRDefault="005271F4"/>
    <w:p w14:paraId="0DA4F6E1" w14:textId="77777777" w:rsidR="00536C48" w:rsidRDefault="00536C48"/>
    <w:p w14:paraId="0C9FC060" w14:textId="77777777" w:rsidR="00536C48" w:rsidRDefault="00536C48"/>
    <w:p w14:paraId="67A3E3E9" w14:textId="77777777" w:rsidR="00536C48" w:rsidRPr="00C8712F" w:rsidRDefault="00536C48" w:rsidP="00536C48">
      <w:pPr>
        <w:pStyle w:val="a7"/>
        <w:rPr>
          <w:rFonts w:ascii="Times New Roman" w:hAnsi="Times New Roman" w:cs="Times New Roman"/>
          <w:sz w:val="18"/>
          <w:szCs w:val="18"/>
        </w:rPr>
      </w:pPr>
      <w:proofErr w:type="spellStart"/>
      <w:r w:rsidRPr="00C8712F">
        <w:rPr>
          <w:rFonts w:ascii="Times New Roman" w:hAnsi="Times New Roman" w:cs="Times New Roman"/>
          <w:sz w:val="18"/>
          <w:szCs w:val="18"/>
        </w:rPr>
        <w:t>Абетаева</w:t>
      </w:r>
      <w:proofErr w:type="spellEnd"/>
      <w:r w:rsidRPr="00C8712F">
        <w:rPr>
          <w:rFonts w:ascii="Times New Roman" w:hAnsi="Times New Roman" w:cs="Times New Roman"/>
          <w:sz w:val="18"/>
          <w:szCs w:val="18"/>
        </w:rPr>
        <w:t xml:space="preserve"> Мадина </w:t>
      </w:r>
      <w:proofErr w:type="spellStart"/>
      <w:r w:rsidRPr="00C8712F">
        <w:rPr>
          <w:rFonts w:ascii="Times New Roman" w:hAnsi="Times New Roman" w:cs="Times New Roman"/>
          <w:sz w:val="18"/>
          <w:szCs w:val="18"/>
        </w:rPr>
        <w:t>Алуевна</w:t>
      </w:r>
      <w:proofErr w:type="spellEnd"/>
      <w:r w:rsidRPr="00C8712F">
        <w:rPr>
          <w:rFonts w:ascii="Times New Roman" w:hAnsi="Times New Roman" w:cs="Times New Roman"/>
          <w:sz w:val="18"/>
          <w:szCs w:val="18"/>
        </w:rPr>
        <w:t>, руководитель литературно-драматургической части</w:t>
      </w:r>
    </w:p>
    <w:p w14:paraId="156B54F6" w14:textId="77777777" w:rsidR="00536C48" w:rsidRPr="00C8712F" w:rsidRDefault="00536C48" w:rsidP="00536C48">
      <w:pPr>
        <w:pStyle w:val="a7"/>
        <w:rPr>
          <w:sz w:val="18"/>
          <w:szCs w:val="18"/>
        </w:rPr>
      </w:pPr>
      <w:r w:rsidRPr="00C8712F">
        <w:rPr>
          <w:rFonts w:ascii="Times New Roman" w:hAnsi="Times New Roman" w:cs="Times New Roman"/>
          <w:sz w:val="18"/>
          <w:szCs w:val="18"/>
        </w:rPr>
        <w:t>8(938)905-45-</w:t>
      </w:r>
      <w:proofErr w:type="gramStart"/>
      <w:r w:rsidRPr="00C8712F">
        <w:rPr>
          <w:rFonts w:ascii="Times New Roman" w:hAnsi="Times New Roman" w:cs="Times New Roman"/>
          <w:sz w:val="18"/>
          <w:szCs w:val="18"/>
        </w:rPr>
        <w:t>83,  lteatr@mail.ru</w:t>
      </w:r>
      <w:proofErr w:type="gramEnd"/>
    </w:p>
    <w:p w14:paraId="51A729BF" w14:textId="77777777" w:rsidR="00536C48" w:rsidRDefault="00536C48"/>
    <w:sectPr w:rsidR="00536C48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1D5DE0"/>
    <w:rsid w:val="00214D1E"/>
    <w:rsid w:val="002A4785"/>
    <w:rsid w:val="00374609"/>
    <w:rsid w:val="003B4F89"/>
    <w:rsid w:val="00474F73"/>
    <w:rsid w:val="005271F4"/>
    <w:rsid w:val="00536C48"/>
    <w:rsid w:val="005A212D"/>
    <w:rsid w:val="0063102D"/>
    <w:rsid w:val="007A7BC2"/>
    <w:rsid w:val="00AB12F9"/>
    <w:rsid w:val="00B3137D"/>
    <w:rsid w:val="00B96128"/>
    <w:rsid w:val="00C30285"/>
    <w:rsid w:val="00DD230C"/>
    <w:rsid w:val="00F24603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13</cp:revision>
  <cp:lastPrinted>2019-12-16T08:33:00Z</cp:lastPrinted>
  <dcterms:created xsi:type="dcterms:W3CDTF">2018-03-01T12:38:00Z</dcterms:created>
  <dcterms:modified xsi:type="dcterms:W3CDTF">2019-12-16T08:33:00Z</dcterms:modified>
</cp:coreProperties>
</file>